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5F9F" w14:textId="77777777" w:rsidR="004E26DC" w:rsidRDefault="004E26DC" w:rsidP="004E26DC">
      <w:pPr>
        <w:pageBreakBefore/>
        <w:spacing w:line="600" w:lineRule="exact"/>
        <w:ind w:right="450"/>
        <w:jc w:val="center"/>
      </w:pPr>
      <w:r>
        <w:rPr>
          <w:rFonts w:ascii="標楷體" w:eastAsia="標楷體" w:hAnsi="標楷體" w:cs="Arial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61A94" wp14:editId="2836A810">
                <wp:simplePos x="0" y="0"/>
                <wp:positionH relativeFrom="margin">
                  <wp:posOffset>5438137</wp:posOffset>
                </wp:positionH>
                <wp:positionV relativeFrom="paragraph">
                  <wp:posOffset>-250188</wp:posOffset>
                </wp:positionV>
                <wp:extent cx="685800" cy="403863"/>
                <wp:effectExtent l="0" t="0" r="19050" b="15237"/>
                <wp:wrapNone/>
                <wp:docPr id="5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79AD9C" w14:textId="77777777" w:rsidR="004E26DC" w:rsidRDefault="004E26DC" w:rsidP="004E26DC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061A94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428.2pt;margin-top:-19.7pt;width:54pt;height:31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" strokeweight=".17625mm">
                <v:textbox>
                  <w:txbxContent>
                    <w:p w14:paraId="6F79AD9C" w14:textId="77777777" w:rsidR="004E26DC" w:rsidRDefault="004E26DC" w:rsidP="004E26DC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Arial"/>
          <w:b/>
          <w:spacing w:val="20"/>
          <w:sz w:val="36"/>
          <w:szCs w:val="28"/>
        </w:rPr>
        <w:t>作品標籤</w:t>
      </w:r>
    </w:p>
    <w:p w14:paraId="7FA13FF5" w14:textId="77777777" w:rsidR="004E26DC" w:rsidRDefault="004E26DC" w:rsidP="004E26DC">
      <w:pPr>
        <w:numPr>
          <w:ilvl w:val="0"/>
          <w:numId w:val="1"/>
        </w:numPr>
        <w:tabs>
          <w:tab w:val="left" w:pos="1265"/>
        </w:tabs>
        <w:suppressAutoHyphens/>
        <w:autoSpaceDN w:val="0"/>
        <w:spacing w:line="400" w:lineRule="exact"/>
        <w:ind w:left="1264"/>
        <w:textAlignment w:val="baseline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每件作品填寫1張作品標籤，</w:t>
      </w:r>
      <w:proofErr w:type="gramStart"/>
      <w:r>
        <w:rPr>
          <w:rFonts w:ascii="標楷體" w:eastAsia="標楷體" w:hAnsi="標楷體" w:cs="Arial"/>
        </w:rPr>
        <w:t>標籤請貼於</w:t>
      </w:r>
      <w:proofErr w:type="gramEnd"/>
      <w:r>
        <w:rPr>
          <w:rFonts w:ascii="標楷體" w:eastAsia="標楷體" w:hAnsi="標楷體" w:cs="Arial"/>
        </w:rPr>
        <w:t>作品背面右下角。</w:t>
      </w:r>
    </w:p>
    <w:p w14:paraId="681F9B1A" w14:textId="77777777" w:rsidR="004E26DC" w:rsidRDefault="004E26DC" w:rsidP="004E26DC">
      <w:pPr>
        <w:numPr>
          <w:ilvl w:val="0"/>
          <w:numId w:val="1"/>
        </w:numPr>
        <w:tabs>
          <w:tab w:val="left" w:pos="1265"/>
        </w:tabs>
        <w:suppressAutoHyphens/>
        <w:autoSpaceDN w:val="0"/>
        <w:spacing w:line="400" w:lineRule="exact"/>
        <w:ind w:left="1264"/>
        <w:textAlignment w:val="baseline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作品請依照所貼之作品編號，按1.2.3.由上而下順序排列，並在報名表按此編號填寫作品說明。</w:t>
      </w:r>
    </w:p>
    <w:p w14:paraId="1F8E3373" w14:textId="77777777" w:rsidR="004E26DC" w:rsidRDefault="004E26DC" w:rsidP="004E26DC">
      <w:pPr>
        <w:spacing w:line="400" w:lineRule="exact"/>
      </w:pPr>
      <w:r>
        <w:t xml:space="preserve">　</w:t>
      </w:r>
      <w:r>
        <w:t>…………………………………………………………………………………………………</w:t>
      </w:r>
      <w:r>
        <w:rPr>
          <w:rFonts w:hint="eastAsia"/>
        </w:rPr>
        <w:t>..</w:t>
      </w:r>
    </w:p>
    <w:p w14:paraId="2D58980C" w14:textId="77777777" w:rsidR="004E26DC" w:rsidRDefault="004E26DC" w:rsidP="004E26DC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4E26DC" w14:paraId="284E9E52" w14:textId="77777777" w:rsidTr="0049406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DD2F6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22EF9A" w14:textId="77777777" w:rsidR="004E26DC" w:rsidRDefault="004E26DC" w:rsidP="00494068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 xml:space="preserve">中山    </w:t>
            </w:r>
            <w:r>
              <w:rPr>
                <w:rFonts w:ascii="標楷體" w:eastAsia="標楷體" w:hAnsi="標楷體" w:cs="Arial"/>
                <w:spacing w:val="20"/>
              </w:rPr>
              <w:t xml:space="preserve">區        </w:t>
            </w:r>
            <w:r>
              <w:rPr>
                <w:rFonts w:ascii="標楷體" w:eastAsia="標楷體" w:hAnsi="標楷體" w:cs="Arial" w:hint="eastAsia"/>
                <w:spacing w:val="20"/>
              </w:rPr>
              <w:t>濱江</w:t>
            </w:r>
            <w:r>
              <w:rPr>
                <w:rFonts w:ascii="標楷體" w:eastAsia="標楷體" w:hAnsi="標楷體" w:cs="Arial"/>
                <w:spacing w:val="20"/>
              </w:rPr>
              <w:t xml:space="preserve">   國民小學</w:t>
            </w:r>
          </w:p>
        </w:tc>
      </w:tr>
      <w:tr w:rsidR="004E26DC" w14:paraId="6BFC3C03" w14:textId="77777777" w:rsidTr="0049406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C6C2E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6F09FC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EEA55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073EE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4E26DC" w14:paraId="189BB27C" w14:textId="77777777" w:rsidTr="0049406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73507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A23C9" w14:textId="77777777" w:rsidR="004E26DC" w:rsidRDefault="004E26DC" w:rsidP="00494068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4E26DC" w14:paraId="4CADD739" w14:textId="77777777" w:rsidTr="00494068">
        <w:trPr>
          <w:trHeight w:val="109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AF812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級任導師/</w:t>
            </w:r>
          </w:p>
          <w:p w14:paraId="2DAB86C8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E81FF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4E26DC" w14:paraId="571F22C3" w14:textId="77777777" w:rsidTr="0049406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67967" w14:textId="77777777" w:rsidR="004E26DC" w:rsidRDefault="004E26DC" w:rsidP="00494068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</w:rPr>
              <w:t>作品1</w:t>
            </w:r>
            <w:r>
              <w:rPr>
                <w:rFonts w:ascii="標楷體" w:eastAsia="標楷體" w:hAnsi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C3A24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608568B5" w14:textId="77777777" w:rsidR="004E26DC" w:rsidRDefault="004E26DC" w:rsidP="004E26DC">
      <w:pPr>
        <w:spacing w:line="40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　……………………………………………………………………………………………………</w:t>
      </w:r>
    </w:p>
    <w:p w14:paraId="790EC7BC" w14:textId="77777777" w:rsidR="004E26DC" w:rsidRDefault="004E26DC" w:rsidP="004E26DC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4E26DC" w14:paraId="796F7431" w14:textId="77777777" w:rsidTr="0049406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16B49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DB042" w14:textId="77777777" w:rsidR="004E26DC" w:rsidRDefault="004E26DC" w:rsidP="00494068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 xml:space="preserve">中山    </w:t>
            </w:r>
            <w:r>
              <w:rPr>
                <w:rFonts w:ascii="標楷體" w:eastAsia="標楷體" w:hAnsi="標楷體" w:cs="Arial"/>
                <w:spacing w:val="20"/>
              </w:rPr>
              <w:t xml:space="preserve">區        </w:t>
            </w:r>
            <w:r>
              <w:rPr>
                <w:rFonts w:ascii="標楷體" w:eastAsia="標楷體" w:hAnsi="標楷體" w:cs="Arial" w:hint="eastAsia"/>
                <w:spacing w:val="20"/>
              </w:rPr>
              <w:t>濱江</w:t>
            </w:r>
            <w:r>
              <w:rPr>
                <w:rFonts w:ascii="標楷體" w:eastAsia="標楷體" w:hAnsi="標楷體" w:cs="Arial"/>
                <w:spacing w:val="20"/>
              </w:rPr>
              <w:t xml:space="preserve">   國民小學</w:t>
            </w:r>
          </w:p>
        </w:tc>
      </w:tr>
      <w:tr w:rsidR="004E26DC" w14:paraId="7BC88EB0" w14:textId="77777777" w:rsidTr="0049406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9800D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42540E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9F750E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A5701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4E26DC" w14:paraId="2F6F71A0" w14:textId="77777777" w:rsidTr="0049406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6E129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8B90A" w14:textId="77777777" w:rsidR="004E26DC" w:rsidRDefault="004E26DC" w:rsidP="00494068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4E26DC" w14:paraId="47AD77B3" w14:textId="77777777" w:rsidTr="00494068">
        <w:trPr>
          <w:trHeight w:val="109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6DB6B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級任導師/</w:t>
            </w:r>
          </w:p>
          <w:p w14:paraId="41FC8A79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92A03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4E26DC" w14:paraId="4BFBD764" w14:textId="77777777" w:rsidTr="0049406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5FA39" w14:textId="77777777" w:rsidR="004E26DC" w:rsidRDefault="004E26DC" w:rsidP="00494068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</w:rPr>
              <w:t>作品2</w:t>
            </w:r>
            <w:r>
              <w:rPr>
                <w:rFonts w:ascii="標楷體" w:eastAsia="標楷體" w:hAnsi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ED41A2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1782F4C4" w14:textId="77777777" w:rsidR="004E26DC" w:rsidRDefault="004E26DC" w:rsidP="004E26DC">
      <w:pPr>
        <w:spacing w:line="40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　………………………………………………………………………………………………………</w:t>
      </w:r>
    </w:p>
    <w:p w14:paraId="15F4CA17" w14:textId="77777777" w:rsidR="004E26DC" w:rsidRDefault="004E26DC" w:rsidP="004E26DC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4E26DC" w14:paraId="024BE185" w14:textId="77777777" w:rsidTr="0049406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98163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5932D" w14:textId="77777777" w:rsidR="004E26DC" w:rsidRDefault="004E26DC" w:rsidP="00494068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 xml:space="preserve">中山    </w:t>
            </w:r>
            <w:r>
              <w:rPr>
                <w:rFonts w:ascii="標楷體" w:eastAsia="標楷體" w:hAnsi="標楷體" w:cs="Arial"/>
                <w:spacing w:val="20"/>
              </w:rPr>
              <w:t xml:space="preserve">區        </w:t>
            </w:r>
            <w:r>
              <w:rPr>
                <w:rFonts w:ascii="標楷體" w:eastAsia="標楷體" w:hAnsi="標楷體" w:cs="Arial" w:hint="eastAsia"/>
                <w:spacing w:val="20"/>
              </w:rPr>
              <w:t>濱江</w:t>
            </w:r>
            <w:r>
              <w:rPr>
                <w:rFonts w:ascii="標楷體" w:eastAsia="標楷體" w:hAnsi="標楷體" w:cs="Arial"/>
                <w:spacing w:val="20"/>
              </w:rPr>
              <w:t xml:space="preserve">   國民小學</w:t>
            </w:r>
          </w:p>
        </w:tc>
      </w:tr>
      <w:tr w:rsidR="004E26DC" w14:paraId="6D645FFC" w14:textId="77777777" w:rsidTr="0049406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75953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A985B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3CC63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D4CB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4E26DC" w14:paraId="37F33BCF" w14:textId="77777777" w:rsidTr="0049406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34AA5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37EC5" w14:textId="77777777" w:rsidR="004E26DC" w:rsidRDefault="004E26DC" w:rsidP="00494068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4E26DC" w14:paraId="00BE3BF1" w14:textId="77777777" w:rsidTr="00494068">
        <w:trPr>
          <w:trHeight w:val="135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A51CA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  <w:r>
              <w:rPr>
                <w:rFonts w:ascii="標楷體" w:eastAsia="標楷體" w:hAnsi="標楷體" w:cs="Arial" w:hint="eastAsia"/>
              </w:rPr>
              <w:t>/</w:t>
            </w:r>
          </w:p>
          <w:p w14:paraId="033060D8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FE341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4E26DC" w14:paraId="2D73C0C6" w14:textId="77777777" w:rsidTr="00494068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E3264" w14:textId="77777777" w:rsidR="004E26DC" w:rsidRDefault="004E26DC" w:rsidP="00494068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</w:rPr>
              <w:t>作品3</w:t>
            </w:r>
            <w:r>
              <w:rPr>
                <w:rFonts w:ascii="標楷體" w:eastAsia="標楷體" w:hAnsi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FF5C1" w14:textId="77777777" w:rsidR="004E26DC" w:rsidRDefault="004E26DC" w:rsidP="00494068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6048CF15" w14:textId="77777777" w:rsidR="00AC0415" w:rsidRDefault="00AC0415">
      <w:pPr>
        <w:rPr>
          <w:rFonts w:hint="eastAsia"/>
        </w:rPr>
      </w:pPr>
    </w:p>
    <w:sectPr w:rsidR="00AC0415" w:rsidSect="004E26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637"/>
    <w:multiLevelType w:val="multilevel"/>
    <w:tmpl w:val="99C0CFF4"/>
    <w:lvl w:ilvl="0">
      <w:numFmt w:val="bullet"/>
      <w:lvlText w:val=""/>
      <w:lvlJc w:val="left"/>
      <w:pPr>
        <w:ind w:left="425" w:hanging="42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DC"/>
    <w:rsid w:val="004E26DC"/>
    <w:rsid w:val="00AC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89B13"/>
  <w15:chartTrackingRefBased/>
  <w15:docId w15:val="{78D31C64-4F93-4FD4-B03B-59D1438B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6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陳淑君</dc:creator>
  <cp:keywords/>
  <dc:description/>
  <cp:lastModifiedBy>陳淑君</cp:lastModifiedBy>
  <cp:revision>1</cp:revision>
  <dcterms:created xsi:type="dcterms:W3CDTF">2025-10-02T06:33:00Z</dcterms:created>
  <dcterms:modified xsi:type="dcterms:W3CDTF">2025-10-02T06:33:00Z</dcterms:modified>
</cp:coreProperties>
</file>